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D" w:rsidRDefault="00FB41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8"/>
        <w:gridCol w:w="5048"/>
      </w:tblGrid>
      <w:tr w:rsidR="00FB410D" w:rsidTr="00FB410D">
        <w:trPr>
          <w:trHeight w:val="295"/>
        </w:trPr>
        <w:tc>
          <w:tcPr>
            <w:tcW w:w="4833" w:type="dxa"/>
          </w:tcPr>
          <w:p w:rsidR="00FB410D" w:rsidRDefault="00FB410D"/>
          <w:p w:rsidR="00FB410D" w:rsidRDefault="00FB410D">
            <w:pPr>
              <w:rPr>
                <w:b/>
                <w:u w:val="single"/>
              </w:rPr>
            </w:pPr>
            <w:r w:rsidRPr="00FB410D">
              <w:rPr>
                <w:b/>
                <w:u w:val="single"/>
              </w:rPr>
              <w:t>Dni wolne od zajęć dydaktyczno-wychowawczych</w:t>
            </w:r>
          </w:p>
          <w:p w:rsidR="00FB410D" w:rsidRPr="00FB410D" w:rsidRDefault="00FB410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B410D">
              <w:rPr>
                <w:b/>
              </w:rPr>
              <w:t xml:space="preserve">w roku </w:t>
            </w:r>
            <w:proofErr w:type="spellStart"/>
            <w:r w:rsidRPr="00FB410D">
              <w:rPr>
                <w:b/>
              </w:rPr>
              <w:t>szk</w:t>
            </w:r>
            <w:proofErr w:type="spellEnd"/>
            <w:r w:rsidRPr="00FB410D">
              <w:rPr>
                <w:b/>
              </w:rPr>
              <w:t xml:space="preserve"> ........................</w:t>
            </w:r>
          </w:p>
          <w:p w:rsidR="00FB410D" w:rsidRPr="00FB410D" w:rsidRDefault="00FB410D"/>
          <w:p w:rsidR="00FB410D" w:rsidRDefault="00FB410D">
            <w:r>
              <w:t xml:space="preserve">Zgodnie ze statutem szkoły/placówki  informuję Państwa , że po zaopiniowaniu przez Radę Pedagogiczną i zatwierdzeniu przez organ prowadzący dyrektor </w:t>
            </w:r>
            <w:proofErr w:type="spellStart"/>
            <w:r>
              <w:t>ZNSiPO</w:t>
            </w:r>
            <w:proofErr w:type="spellEnd"/>
            <w:r>
              <w:t xml:space="preserve"> „ Nasza Szkoła”  w Michalinowie wyznaczył następujące dni wolne od zajęć dydaktyczno-wychowawczych :</w:t>
            </w:r>
          </w:p>
          <w:p w:rsidR="00FB410D" w:rsidRDefault="00FB410D">
            <w:r>
              <w:t>.......................................................................................</w:t>
            </w:r>
          </w:p>
          <w:p w:rsidR="00FB410D" w:rsidRDefault="00FB410D">
            <w:r>
              <w:t>We wskazanych  powyżej  dniach szkoła/placówka prowadzi dyżury opiekuńczo-wychowawcze dla chętnych uczniów i wychowanków ( transport  i wyżywienie w tych dniach we własnym zakresie)</w:t>
            </w:r>
          </w:p>
          <w:p w:rsidR="00FB410D" w:rsidRDefault="00FB410D"/>
          <w:p w:rsidR="00FB410D" w:rsidRDefault="00FB410D">
            <w:r>
              <w:t xml:space="preserve">                                               dyrektor </w:t>
            </w:r>
            <w:proofErr w:type="spellStart"/>
            <w:r>
              <w:t>ZNSiPO</w:t>
            </w:r>
            <w:proofErr w:type="spellEnd"/>
          </w:p>
          <w:p w:rsidR="00FB410D" w:rsidRDefault="00FB410D"/>
          <w:p w:rsidR="00FB410D" w:rsidRDefault="00FB410D">
            <w:r>
              <w:t>data :...........................</w:t>
            </w:r>
          </w:p>
          <w:p w:rsidR="00FB410D" w:rsidRDefault="00FB410D"/>
        </w:tc>
        <w:tc>
          <w:tcPr>
            <w:tcW w:w="4833" w:type="dxa"/>
          </w:tcPr>
          <w:p w:rsidR="00FB410D" w:rsidRDefault="00FB410D"/>
          <w:p w:rsidR="00FB410D" w:rsidRDefault="00FB410D" w:rsidP="00FB410D">
            <w:pPr>
              <w:rPr>
                <w:b/>
                <w:u w:val="single"/>
              </w:rPr>
            </w:pPr>
            <w:r w:rsidRPr="00FB410D">
              <w:rPr>
                <w:b/>
                <w:u w:val="single"/>
              </w:rPr>
              <w:t>Dni wolne od zajęć dydaktyczno-wychowawczych</w:t>
            </w:r>
          </w:p>
          <w:p w:rsidR="00FB410D" w:rsidRPr="00FB410D" w:rsidRDefault="00FB410D" w:rsidP="00FB410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B410D">
              <w:rPr>
                <w:b/>
              </w:rPr>
              <w:t xml:space="preserve">w roku </w:t>
            </w:r>
            <w:proofErr w:type="spellStart"/>
            <w:r w:rsidRPr="00FB410D">
              <w:rPr>
                <w:b/>
              </w:rPr>
              <w:t>szk</w:t>
            </w:r>
            <w:proofErr w:type="spellEnd"/>
            <w:r w:rsidRPr="00FB410D">
              <w:rPr>
                <w:b/>
              </w:rPr>
              <w:t xml:space="preserve"> ........................</w:t>
            </w:r>
          </w:p>
          <w:p w:rsidR="00FB410D" w:rsidRPr="00FB410D" w:rsidRDefault="00FB410D" w:rsidP="00FB410D"/>
          <w:p w:rsidR="00FB410D" w:rsidRDefault="00FB410D" w:rsidP="00FB410D">
            <w:r>
              <w:t xml:space="preserve">Zgodnie ze statutem szkoły/placówki  informuję Państwa , że po zaopiniowaniu przez Radę Pedagogiczną i zatwierdzeniu przez organ prowadzący dyrektor </w:t>
            </w:r>
            <w:proofErr w:type="spellStart"/>
            <w:r>
              <w:t>ZNSiPO</w:t>
            </w:r>
            <w:proofErr w:type="spellEnd"/>
            <w:r>
              <w:t xml:space="preserve"> „ Nasza Szkoła”  w Michalinowie wyznaczył następujące dni wolne od zajęć dydaktyczno-wychowawczych :</w:t>
            </w:r>
          </w:p>
          <w:p w:rsidR="00FB410D" w:rsidRDefault="00FB410D" w:rsidP="00FB410D">
            <w:r>
              <w:t>.......................................................................................</w:t>
            </w:r>
          </w:p>
          <w:p w:rsidR="00FB410D" w:rsidRDefault="00FB410D" w:rsidP="00FB410D">
            <w:r>
              <w:t>We wskazanych  powyżej  dniach szkoła/placówka prowadzi dyżury opiekuńczo-wychowawcze dla chętnych uczniów i wychowanków ( transport  i wyżywienie w tych dniach we własnym zakresie)</w:t>
            </w:r>
          </w:p>
          <w:p w:rsidR="00FB410D" w:rsidRDefault="00FB410D" w:rsidP="00FB410D"/>
          <w:p w:rsidR="00FB410D" w:rsidRDefault="00FB410D" w:rsidP="00FB410D">
            <w:r>
              <w:t xml:space="preserve">                                               dyrektor </w:t>
            </w:r>
            <w:proofErr w:type="spellStart"/>
            <w:r>
              <w:t>ZNSiPO</w:t>
            </w:r>
            <w:proofErr w:type="spellEnd"/>
          </w:p>
          <w:p w:rsidR="00FB410D" w:rsidRDefault="00FB410D" w:rsidP="00FB410D"/>
          <w:p w:rsidR="00FB410D" w:rsidRDefault="00FB410D" w:rsidP="00FB410D">
            <w:r>
              <w:t>data :...........................</w:t>
            </w:r>
          </w:p>
          <w:p w:rsidR="00FB410D" w:rsidRDefault="00FB410D"/>
        </w:tc>
      </w:tr>
      <w:tr w:rsidR="00FB410D" w:rsidTr="00FB410D">
        <w:trPr>
          <w:trHeight w:val="318"/>
        </w:trPr>
        <w:tc>
          <w:tcPr>
            <w:tcW w:w="4833" w:type="dxa"/>
          </w:tcPr>
          <w:p w:rsidR="00FB410D" w:rsidRDefault="00FB410D"/>
          <w:p w:rsidR="00FB410D" w:rsidRDefault="00FB410D" w:rsidP="00FB410D">
            <w:pPr>
              <w:rPr>
                <w:b/>
                <w:u w:val="single"/>
              </w:rPr>
            </w:pPr>
            <w:r w:rsidRPr="00FB410D">
              <w:rPr>
                <w:b/>
                <w:u w:val="single"/>
              </w:rPr>
              <w:t>Dni wolne od zajęć dydaktyczno-wychowawczych</w:t>
            </w:r>
          </w:p>
          <w:p w:rsidR="00FB410D" w:rsidRPr="00FB410D" w:rsidRDefault="00FB410D" w:rsidP="00FB410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B410D">
              <w:rPr>
                <w:b/>
              </w:rPr>
              <w:t xml:space="preserve">w roku </w:t>
            </w:r>
            <w:proofErr w:type="spellStart"/>
            <w:r w:rsidRPr="00FB410D">
              <w:rPr>
                <w:b/>
              </w:rPr>
              <w:t>szk</w:t>
            </w:r>
            <w:proofErr w:type="spellEnd"/>
            <w:r w:rsidRPr="00FB410D">
              <w:rPr>
                <w:b/>
              </w:rPr>
              <w:t xml:space="preserve"> ........................</w:t>
            </w:r>
          </w:p>
          <w:p w:rsidR="00FB410D" w:rsidRPr="00FB410D" w:rsidRDefault="00FB410D" w:rsidP="00FB410D"/>
          <w:p w:rsidR="00FB410D" w:rsidRDefault="00FB410D" w:rsidP="00FB410D">
            <w:r>
              <w:t xml:space="preserve">Zgodnie ze statutem szkoły/placówki  informuję Państwa , że po zaopiniowaniu przez Radę Pedagogiczną i zatwierdzeniu przez organ prowadzący dyrektor </w:t>
            </w:r>
            <w:proofErr w:type="spellStart"/>
            <w:r>
              <w:t>ZNSiPO</w:t>
            </w:r>
            <w:proofErr w:type="spellEnd"/>
            <w:r>
              <w:t xml:space="preserve"> „ Nasza Szkoła”  w Michalinowie wyznaczył następujące dni wolne od zajęć dydaktyczno-wychowawczych :</w:t>
            </w:r>
          </w:p>
          <w:p w:rsidR="00FB410D" w:rsidRDefault="00FB410D" w:rsidP="00FB410D">
            <w:r>
              <w:t>.......................................................................................</w:t>
            </w:r>
          </w:p>
          <w:p w:rsidR="00FB410D" w:rsidRDefault="00FB410D" w:rsidP="00FB410D">
            <w:r>
              <w:t>We wskazanych  powyżej  dniach szkoła/placówka prowadzi dyżury opiekuńczo-wychowawcze dla chętnych uczniów i wychowanków ( transport  i wyżywienie w tych dniach we własnym zakresie)</w:t>
            </w:r>
          </w:p>
          <w:p w:rsidR="00FB410D" w:rsidRDefault="00FB410D" w:rsidP="00FB410D"/>
          <w:p w:rsidR="00FB410D" w:rsidRDefault="00FB410D" w:rsidP="00FB410D">
            <w:r>
              <w:t xml:space="preserve">                                               dyrektor </w:t>
            </w:r>
            <w:proofErr w:type="spellStart"/>
            <w:r>
              <w:t>ZNSiPO</w:t>
            </w:r>
            <w:proofErr w:type="spellEnd"/>
          </w:p>
          <w:p w:rsidR="00FB410D" w:rsidRDefault="00FB410D" w:rsidP="00FB410D"/>
          <w:p w:rsidR="00FB410D" w:rsidRDefault="00FB410D" w:rsidP="00FB410D">
            <w:r>
              <w:t>data :...........................</w:t>
            </w:r>
          </w:p>
          <w:p w:rsidR="00FB410D" w:rsidRDefault="00FB410D"/>
        </w:tc>
        <w:tc>
          <w:tcPr>
            <w:tcW w:w="4833" w:type="dxa"/>
          </w:tcPr>
          <w:p w:rsidR="00FB410D" w:rsidRDefault="00FB410D"/>
          <w:p w:rsidR="00FB410D" w:rsidRDefault="00FB410D" w:rsidP="00FB410D">
            <w:pPr>
              <w:rPr>
                <w:b/>
                <w:u w:val="single"/>
              </w:rPr>
            </w:pPr>
            <w:r w:rsidRPr="00FB410D">
              <w:rPr>
                <w:b/>
                <w:u w:val="single"/>
              </w:rPr>
              <w:t>Dni wolne od zajęć dydaktyczno-wychowawczych</w:t>
            </w:r>
          </w:p>
          <w:p w:rsidR="00FB410D" w:rsidRPr="00FB410D" w:rsidRDefault="00FB410D" w:rsidP="00FB410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B410D">
              <w:rPr>
                <w:b/>
              </w:rPr>
              <w:t xml:space="preserve">w roku </w:t>
            </w:r>
            <w:proofErr w:type="spellStart"/>
            <w:r w:rsidRPr="00FB410D">
              <w:rPr>
                <w:b/>
              </w:rPr>
              <w:t>szk</w:t>
            </w:r>
            <w:proofErr w:type="spellEnd"/>
            <w:r w:rsidRPr="00FB410D">
              <w:rPr>
                <w:b/>
              </w:rPr>
              <w:t xml:space="preserve"> ........................</w:t>
            </w:r>
          </w:p>
          <w:p w:rsidR="00FB410D" w:rsidRPr="00FB410D" w:rsidRDefault="00FB410D" w:rsidP="00FB410D"/>
          <w:p w:rsidR="00FB410D" w:rsidRDefault="00FB410D" w:rsidP="00FB410D">
            <w:r>
              <w:t xml:space="preserve">Zgodnie ze statutem szkoły/placówki  informuję Państwa , że po zaopiniowaniu przez Radę Pedagogiczną i zatwierdzeniu przez organ prowadzący dyrektor </w:t>
            </w:r>
            <w:proofErr w:type="spellStart"/>
            <w:r>
              <w:t>ZNSiPO</w:t>
            </w:r>
            <w:proofErr w:type="spellEnd"/>
            <w:r>
              <w:t xml:space="preserve"> „ Nasza Szkoła”  w Michalinowie wyznaczył następujące dni wolne od zajęć dydaktyczno-wychowawczych :</w:t>
            </w:r>
          </w:p>
          <w:p w:rsidR="00FB410D" w:rsidRDefault="00FB410D" w:rsidP="00FB410D">
            <w:r>
              <w:t>.......................................................................................</w:t>
            </w:r>
          </w:p>
          <w:p w:rsidR="00FB410D" w:rsidRDefault="00FB410D" w:rsidP="00FB410D">
            <w:r>
              <w:t>We wskazanych  powyżej  dniach szkoła/placówka prowadzi dyżury opiekuńczo-wychowawcze dla chętnych uczniów i wychowanków ( transport  i wyżywienie w tych dniach we własnym zakresie)</w:t>
            </w:r>
          </w:p>
          <w:p w:rsidR="00FB410D" w:rsidRDefault="00FB410D" w:rsidP="00FB410D"/>
          <w:p w:rsidR="00FB410D" w:rsidRDefault="00FB410D" w:rsidP="00FB410D">
            <w:r>
              <w:t xml:space="preserve">                                               dyrektor </w:t>
            </w:r>
            <w:proofErr w:type="spellStart"/>
            <w:r>
              <w:t>ZNSiPO</w:t>
            </w:r>
            <w:proofErr w:type="spellEnd"/>
          </w:p>
          <w:p w:rsidR="00FB410D" w:rsidRDefault="00FB410D" w:rsidP="00FB410D"/>
          <w:p w:rsidR="00FB410D" w:rsidRDefault="00FB410D" w:rsidP="00FB410D">
            <w:r>
              <w:t>data :...........................</w:t>
            </w:r>
          </w:p>
          <w:p w:rsidR="00FB410D" w:rsidRDefault="00FB410D">
            <w:bookmarkStart w:id="0" w:name="_GoBack"/>
            <w:bookmarkEnd w:id="0"/>
          </w:p>
        </w:tc>
      </w:tr>
    </w:tbl>
    <w:p w:rsidR="000608B4" w:rsidRDefault="000608B4"/>
    <w:sectPr w:rsidR="000608B4" w:rsidSect="00FB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9D"/>
    <w:rsid w:val="000608B4"/>
    <w:rsid w:val="001A1D9D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2021-03-08T08:20:00Z</dcterms:created>
  <dcterms:modified xsi:type="dcterms:W3CDTF">2021-03-08T08:28:00Z</dcterms:modified>
</cp:coreProperties>
</file>